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EC6" w:rsidRPr="00071490" w:rsidRDefault="00F33FF2" w:rsidP="00F33F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1490">
        <w:rPr>
          <w:rFonts w:ascii="Times New Roman" w:hAnsi="Times New Roman" w:cs="Times New Roman"/>
          <w:b/>
          <w:sz w:val="28"/>
          <w:szCs w:val="28"/>
        </w:rPr>
        <w:t>Список фондов постоянного хранения</w:t>
      </w:r>
    </w:p>
    <w:p w:rsidR="00F33FF2" w:rsidRPr="00071490" w:rsidRDefault="00F33FF2" w:rsidP="00F33F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1490">
        <w:rPr>
          <w:rFonts w:ascii="Times New Roman" w:hAnsi="Times New Roman" w:cs="Times New Roman"/>
          <w:b/>
          <w:sz w:val="28"/>
          <w:szCs w:val="28"/>
        </w:rPr>
        <w:t>Сектора по делам архивов Ровенской районной администрации Ровенского муниципального района Саратовской области на 01.09.2026</w:t>
      </w:r>
    </w:p>
    <w:p w:rsidR="00F33FF2" w:rsidRPr="00444593" w:rsidRDefault="00F33FF2" w:rsidP="00F33F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1842"/>
        <w:gridCol w:w="1412"/>
      </w:tblGrid>
      <w:tr w:rsidR="00F33FF2" w:rsidRPr="00444593" w:rsidTr="003679B2">
        <w:tc>
          <w:tcPr>
            <w:tcW w:w="1129" w:type="dxa"/>
          </w:tcPr>
          <w:p w:rsidR="00F33FF2" w:rsidRPr="00071490" w:rsidRDefault="00F33FF2" w:rsidP="00F33F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490">
              <w:rPr>
                <w:rFonts w:ascii="Times New Roman" w:hAnsi="Times New Roman" w:cs="Times New Roman"/>
                <w:b/>
                <w:sz w:val="28"/>
                <w:szCs w:val="28"/>
              </w:rPr>
              <w:t>Номер фонда</w:t>
            </w:r>
          </w:p>
        </w:tc>
        <w:tc>
          <w:tcPr>
            <w:tcW w:w="4962" w:type="dxa"/>
          </w:tcPr>
          <w:p w:rsidR="00F33FF2" w:rsidRPr="00071490" w:rsidRDefault="00F33FF2" w:rsidP="00F33F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490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 фонда</w:t>
            </w:r>
          </w:p>
        </w:tc>
        <w:tc>
          <w:tcPr>
            <w:tcW w:w="1842" w:type="dxa"/>
          </w:tcPr>
          <w:p w:rsidR="00F33FF2" w:rsidRPr="00071490" w:rsidRDefault="00F33FF2" w:rsidP="00F33F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490">
              <w:rPr>
                <w:rFonts w:ascii="Times New Roman" w:hAnsi="Times New Roman" w:cs="Times New Roman"/>
                <w:b/>
                <w:sz w:val="28"/>
                <w:szCs w:val="28"/>
              </w:rPr>
              <w:t>Крайние даты документов</w:t>
            </w:r>
          </w:p>
        </w:tc>
        <w:tc>
          <w:tcPr>
            <w:tcW w:w="1412" w:type="dxa"/>
          </w:tcPr>
          <w:p w:rsidR="00F33FF2" w:rsidRPr="00071490" w:rsidRDefault="00F33FF2" w:rsidP="00F33F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490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F33FF2" w:rsidRPr="00444593" w:rsidTr="003679B2">
        <w:tc>
          <w:tcPr>
            <w:tcW w:w="1129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33FF2" w:rsidRPr="00444593" w:rsidTr="003679B2">
        <w:tc>
          <w:tcPr>
            <w:tcW w:w="1129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Ровенского сельского Совета депутатов</w:t>
            </w:r>
            <w:r w:rsidR="00073F4C" w:rsidRPr="00444593">
              <w:rPr>
                <w:rFonts w:ascii="Times New Roman" w:hAnsi="Times New Roman" w:cs="Times New Roman"/>
                <w:sz w:val="28"/>
                <w:szCs w:val="28"/>
              </w:rPr>
              <w:t xml:space="preserve"> трудящихся, Совета народных депутатов</w:t>
            </w:r>
          </w:p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F4C" w:rsidRPr="00444593" w:rsidRDefault="00073F4C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F4C" w:rsidRPr="00444593" w:rsidRDefault="00073F4C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1943-1992</w:t>
            </w:r>
          </w:p>
        </w:tc>
        <w:tc>
          <w:tcPr>
            <w:tcW w:w="141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F2" w:rsidRPr="00444593" w:rsidTr="003679B2">
        <w:tc>
          <w:tcPr>
            <w:tcW w:w="1129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районный отдел здравоохранения</w:t>
            </w:r>
          </w:p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1944-1952</w:t>
            </w:r>
          </w:p>
        </w:tc>
        <w:tc>
          <w:tcPr>
            <w:tcW w:w="141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F2" w:rsidRPr="00444593" w:rsidTr="003679B2">
        <w:tc>
          <w:tcPr>
            <w:tcW w:w="1129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</w:tcPr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районный отдел народного образования</w:t>
            </w:r>
          </w:p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1932-1993</w:t>
            </w:r>
          </w:p>
        </w:tc>
        <w:tc>
          <w:tcPr>
            <w:tcW w:w="141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F2" w:rsidRPr="00444593" w:rsidTr="003679B2">
        <w:tc>
          <w:tcPr>
            <w:tcW w:w="1129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районная инспектура ЦСУ, РИВС, РОС</w:t>
            </w:r>
          </w:p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1938-2002</w:t>
            </w:r>
          </w:p>
        </w:tc>
        <w:tc>
          <w:tcPr>
            <w:tcW w:w="141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F2" w:rsidRPr="00444593" w:rsidTr="003679B2">
        <w:tc>
          <w:tcPr>
            <w:tcW w:w="1129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районный финансовый отдел</w:t>
            </w:r>
          </w:p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1940-2017</w:t>
            </w:r>
          </w:p>
        </w:tc>
        <w:tc>
          <w:tcPr>
            <w:tcW w:w="141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F2" w:rsidRPr="00444593" w:rsidTr="003679B2">
        <w:tc>
          <w:tcPr>
            <w:tcW w:w="1129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2" w:type="dxa"/>
          </w:tcPr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Ровенского районного Совета депутатов</w:t>
            </w:r>
            <w:r w:rsidR="00073F4C" w:rsidRPr="00444593">
              <w:rPr>
                <w:rFonts w:ascii="Times New Roman" w:hAnsi="Times New Roman" w:cs="Times New Roman"/>
                <w:sz w:val="28"/>
                <w:szCs w:val="28"/>
              </w:rPr>
              <w:t xml:space="preserve"> трудящихся, Совета народных депутатов</w:t>
            </w:r>
          </w:p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F4C" w:rsidRPr="00444593" w:rsidRDefault="00073F4C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F4C" w:rsidRPr="00444593" w:rsidRDefault="00073F4C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1941-1992</w:t>
            </w:r>
          </w:p>
        </w:tc>
        <w:tc>
          <w:tcPr>
            <w:tcW w:w="141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F2" w:rsidRPr="00444593" w:rsidTr="003679B2">
        <w:tc>
          <w:tcPr>
            <w:tcW w:w="1129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Госбанк</w:t>
            </w:r>
          </w:p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1939-1951</w:t>
            </w:r>
          </w:p>
        </w:tc>
        <w:tc>
          <w:tcPr>
            <w:tcW w:w="141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F2" w:rsidRPr="00444593" w:rsidTr="003679B2">
        <w:tc>
          <w:tcPr>
            <w:tcW w:w="1129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Райсобес</w:t>
            </w:r>
          </w:p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1942-1952</w:t>
            </w:r>
          </w:p>
        </w:tc>
        <w:tc>
          <w:tcPr>
            <w:tcW w:w="141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F2" w:rsidRPr="00444593" w:rsidTr="003679B2">
        <w:tc>
          <w:tcPr>
            <w:tcW w:w="1129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Ровенское отделение Горторга</w:t>
            </w:r>
          </w:p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1948-1948</w:t>
            </w:r>
          </w:p>
        </w:tc>
        <w:tc>
          <w:tcPr>
            <w:tcW w:w="141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F2" w:rsidRPr="00444593" w:rsidTr="003679B2">
        <w:tc>
          <w:tcPr>
            <w:tcW w:w="1129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2" w:type="dxa"/>
          </w:tcPr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контора «Союзтабаксырье»</w:t>
            </w:r>
          </w:p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1946-1949</w:t>
            </w:r>
          </w:p>
        </w:tc>
        <w:tc>
          <w:tcPr>
            <w:tcW w:w="141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F2" w:rsidRPr="00444593" w:rsidTr="003679B2">
        <w:tc>
          <w:tcPr>
            <w:tcW w:w="1129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2" w:type="dxa"/>
          </w:tcPr>
          <w:p w:rsidR="00F33FF2" w:rsidRPr="00444593" w:rsidRDefault="00D942FF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Плодосовхоз «Прогресс»</w:t>
            </w:r>
          </w:p>
          <w:p w:rsidR="00F33FF2" w:rsidRPr="00444593" w:rsidRDefault="00F33FF2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33FF2" w:rsidRPr="00444593" w:rsidRDefault="00D942FF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1943-1992</w:t>
            </w:r>
          </w:p>
        </w:tc>
        <w:tc>
          <w:tcPr>
            <w:tcW w:w="141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FF2" w:rsidRPr="00444593" w:rsidTr="003679B2">
        <w:tc>
          <w:tcPr>
            <w:tcW w:w="1129" w:type="dxa"/>
          </w:tcPr>
          <w:p w:rsidR="00F33FF2" w:rsidRPr="00444593" w:rsidRDefault="00D942FF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2" w:type="dxa"/>
          </w:tcPr>
          <w:p w:rsidR="00D942FF" w:rsidRPr="00444593" w:rsidRDefault="00D942FF" w:rsidP="00F33F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Исполнительный комитет Первомайского </w:t>
            </w:r>
            <w:r w:rsidR="003679B2" w:rsidRPr="00444593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73F4C" w:rsidRPr="00444593">
              <w:rPr>
                <w:rFonts w:ascii="Times New Roman" w:hAnsi="Times New Roman" w:cs="Times New Roman"/>
                <w:sz w:val="28"/>
                <w:szCs w:val="28"/>
              </w:rPr>
              <w:t xml:space="preserve">овета </w:t>
            </w: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депутатов</w:t>
            </w:r>
            <w:r w:rsidR="00073F4C" w:rsidRPr="00444593">
              <w:rPr>
                <w:rFonts w:ascii="Times New Roman" w:hAnsi="Times New Roman" w:cs="Times New Roman"/>
                <w:sz w:val="28"/>
                <w:szCs w:val="28"/>
              </w:rPr>
              <w:t xml:space="preserve"> трудящихся, Совета народных депутатов</w:t>
            </w:r>
          </w:p>
        </w:tc>
        <w:tc>
          <w:tcPr>
            <w:tcW w:w="184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42FF" w:rsidRPr="00444593" w:rsidRDefault="00D942FF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F4C" w:rsidRPr="00444593" w:rsidRDefault="00073F4C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42FF" w:rsidRPr="00444593" w:rsidRDefault="00D942FF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1967-1992</w:t>
            </w:r>
          </w:p>
        </w:tc>
        <w:tc>
          <w:tcPr>
            <w:tcW w:w="1412" w:type="dxa"/>
          </w:tcPr>
          <w:p w:rsidR="00F33FF2" w:rsidRPr="00444593" w:rsidRDefault="00F33FF2" w:rsidP="00F33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2" w:type="dxa"/>
          </w:tcPr>
          <w:p w:rsidR="00073F4C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 xml:space="preserve">Редакция районной газеты «Знамя </w:t>
            </w:r>
            <w:r w:rsidR="007911A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обеды»</w:t>
            </w:r>
            <w:r w:rsidR="005704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70457" w:rsidRPr="00444593" w:rsidRDefault="007911A8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унитарное предприятие «Редакция районной газеты «Знамя Победы»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1950-2008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Прокуратура Ровенского района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1941-1951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Новокаменского сельского Совета депутатов трудящихся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1945-1954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Колхоз «Красный Октябрь»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1952-1960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Колхоз «Победа»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1951-1954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контора «Заготскот»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1942-1950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Краснопольского сельского Совета депутатов трудящихся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1943-1955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Колхоз «Червона Нива»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1947-1950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Колхоз им. Чкалова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1946-1950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Колхоз им. 17-й Партконференции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1946-1950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машинно-тракторная станция (Ровенская МТС)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1950-1957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 xml:space="preserve">Колхоз «Спартак» 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1942-1950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укрупненный пункт «Заготзерно»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1941-1949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Ровенское СЕЛЬПО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1946-1970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Ровенское районное потребительское общество (РАЙПО)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6311" w:rsidRDefault="00926311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1942-2013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62" w:type="dxa"/>
          </w:tcPr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нефтебаза</w:t>
            </w:r>
          </w:p>
          <w:p w:rsidR="00073F4C" w:rsidRPr="00444593" w:rsidRDefault="00073F4C" w:rsidP="00073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1946-1953</w:t>
            </w:r>
          </w:p>
        </w:tc>
        <w:tc>
          <w:tcPr>
            <w:tcW w:w="1412" w:type="dxa"/>
          </w:tcPr>
          <w:p w:rsidR="00073F4C" w:rsidRPr="00444593" w:rsidRDefault="00073F4C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4C" w:rsidRPr="00444593" w:rsidTr="003679B2">
        <w:tc>
          <w:tcPr>
            <w:tcW w:w="1129" w:type="dxa"/>
          </w:tcPr>
          <w:p w:rsidR="00073F4C" w:rsidRPr="00444593" w:rsidRDefault="007911A8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</w:tcPr>
          <w:p w:rsidR="00073F4C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073F4C" w:rsidRPr="00444593" w:rsidRDefault="007911A8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:rsidR="00073F4C" w:rsidRPr="00444593" w:rsidRDefault="007911A8" w:rsidP="00073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районный промышленный комбинат (райпромкомбинат)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6311" w:rsidRDefault="00926311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1946-1956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Ровенское районное управление сельского хозяйства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6311" w:rsidRDefault="00926311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1934-2003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районная контора связи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1946-1951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районный отдел культуры, отдел культуры и кино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6311" w:rsidRDefault="00926311" w:rsidP="00926311">
            <w:pPr>
              <w:tabs>
                <w:tab w:val="left" w:pos="195"/>
                <w:tab w:val="center" w:pos="81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7911A8" w:rsidRPr="00444593" w:rsidRDefault="00926311" w:rsidP="00926311">
            <w:pPr>
              <w:tabs>
                <w:tab w:val="left" w:pos="195"/>
                <w:tab w:val="center" w:pos="81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7911A8" w:rsidRPr="00444593">
              <w:rPr>
                <w:rFonts w:ascii="Times New Roman" w:hAnsi="Times New Roman" w:cs="Times New Roman"/>
                <w:sz w:val="28"/>
                <w:szCs w:val="28"/>
              </w:rPr>
              <w:t>1946-2004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 xml:space="preserve">Совхоз «Кривоярский», 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«Кривоярское» 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6311" w:rsidRDefault="007911A8" w:rsidP="007911A8">
            <w:pPr>
              <w:tabs>
                <w:tab w:val="left" w:pos="3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7911A8" w:rsidRPr="00444593" w:rsidRDefault="007911A8" w:rsidP="007911A8">
            <w:pPr>
              <w:tabs>
                <w:tab w:val="left" w:pos="3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1944-2001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Совхоз «Каменский»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1944-1954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заготовительная контора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1942-1953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Луговской рабочий кооператив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1949-1952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районный дорожный отдел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1949-1961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Чкаловского сельского Совета депутатов трудящихся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6311" w:rsidRDefault="00926311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6311" w:rsidRDefault="00926311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1945-1960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районная плановая комиссия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1942-1992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инкубаторно-птицеводческая станция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6311" w:rsidRDefault="00926311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1949-1951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контрольно-семенная лаборатория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6311" w:rsidRDefault="00926311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1942-1950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Ровенское педагогическое училище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1943-1955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государственный лесной питомник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6311" w:rsidRDefault="00926311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1950-1953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Колхоз «Путь Ленина»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1951-1961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 xml:space="preserve">Колхоз «Дружба», сельскохозяйственное товарищество с ограниченной ответственностью «Дружба», 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сельскохозяйственный производственный кооператив «Дружба»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1955-2018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районная санитарно-эпидемиологическая станция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1941-1952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Уполномоченный Министерства заготовок СССР по Ровенскому району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1949-1955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промыслово-кооперативная артель «Искра»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1950-1956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пункт «Заготсено»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1943-1952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районная заготовительная контора «Заготживсырье»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1948-1954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Луговского сельского Совета депутатов трудящихся, Совета народных депутатов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1942-1992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комитате Циковского сельского Совета депутатов трудящихся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1939-1966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дорожный эксплуатационный участок № 384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1397-1952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Яблоновское сельское потребительское общество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6311" w:rsidRDefault="00926311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1946-1955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районный пищевой комбинат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6311" w:rsidRDefault="00926311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1947-1952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Луговская школа мастеров сыроделия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1940-1953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Совхоз «Луговской», акционерное общество закрытого типа «Луговское», сельскохозяйственный производственный кооператив «Луговское»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1944-2005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Совхоз «Песчаное»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1947-1954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районный комитет народного контроля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1490" w:rsidRDefault="00071490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1971-1990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Приволжская машинно-транспортная станция (Приволжская МТС)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1490" w:rsidRDefault="00071490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1948-1958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Привольненская машинно-транспортная станция (Привольненская МТС)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1490" w:rsidRDefault="00071490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490" w:rsidRDefault="00071490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1946-1958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Чкаловская машинно-транспортная станция (Чкаловская МТС)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1490" w:rsidRDefault="00071490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1945-1956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Приволжский районный финансовый отдел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1490" w:rsidRDefault="00071490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1944-1956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Приволжский земельный отдел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1941-1948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Колхоз «Красное знамя»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1943-1948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Приволжская промыслово-кооперативная артель им. 18-й Партконференции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1934-1948</w:t>
            </w: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Приволжского сельского Совета депутатов трудящихся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1941-1956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Кривоярская машинно-тракторная станция (Кривоярская МТС)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1944-1947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Приволжская районная ветеринарная лечебница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1490" w:rsidRDefault="00071490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1941-1952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Приволжский районный отдел здравоохранения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1490" w:rsidRDefault="00071490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1949-1955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Ровенский леспромхоз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1952-1959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Ровенская контора «Райтопсбыта»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1943-1951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Приволжская районная инспектура ЦСУ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1939-1952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Хомутинского сельского Совета депутатов трудящихся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1946-1953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Скатовского сельского Совета депутатов трудящихся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1946-1960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Тарлыковского сельского Совета депутатов трудящихся,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сельского Совета народных депутатов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1942-1954</w:t>
            </w: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1984-1992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Приволжская контора «Главтабак»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1937-1954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Мирновского сельского Совета депутатов трудящихся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1945-1961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Октябрьского сельского Совета депутатов трудящихся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1944-1957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Степновского сельского Совета депутатов трудящихся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1946-1954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Уполномоченный министерства заготовок по Приволжскому району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1490" w:rsidRDefault="00071490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1941-1956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Новопривольненского сельского Совета депутатов трудящихся</w:t>
            </w: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1942-1954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Исполнительный комитет Привольненского сельского Совета депутатов трудящихся, 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сельского Совета народных депутатов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1948-1992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Прокуратура Приволжского района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1949-14953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593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Исполнительный комитет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Яблоновского сельского Совета депутатов трудящихся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1948-1960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Ровенский лесхоз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1942-2010</w:t>
            </w: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Колхоз им. Ленина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1946-1960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Откормсовхоз «Лиманный»,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коллективное предприятие «Лиманное»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1951-1998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Приволжская районная контрольно-семенная лаборатория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1949-1957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Приволжская промыслово-кооперативная артель «1 Мая»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1955-1960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Приволжского сельского Совета депутатов трудящихся,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Совета народных депутатов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1948-1992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Ровенский народный суд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1942-1950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Луговской маслосырзавод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1940-1953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Совхоз «Ровенский»,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коллективное предприятие «Ровенское»,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сельскохозяйственный производственный кооператив «Ровенский»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1942-1999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Совхоз «Мирное»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1945-1954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4962" w:type="dxa"/>
          </w:tcPr>
          <w:p w:rsidR="007911A8" w:rsidRDefault="007911A8" w:rsidP="007911A8">
            <w:pPr>
              <w:tabs>
                <w:tab w:val="left" w:pos="9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Ровенская центральная районная больница</w:t>
            </w:r>
          </w:p>
          <w:p w:rsidR="007911A8" w:rsidRPr="00444593" w:rsidRDefault="007911A8" w:rsidP="007911A8">
            <w:pPr>
              <w:tabs>
                <w:tab w:val="left" w:pos="9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71490" w:rsidRDefault="00071490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1942-1981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Приволжское отделений государственного банка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1952-1955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Приволжский Райпотребсоюз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1942-1954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Приволжская заготовительная контора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1946-1954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Привольненское сельское потребительское общество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1943-1954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Степновское сельское потребительское общество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1947-1955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Песчанского сельского Совета депутатов трудящихся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1946-1958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Степновская сельская больница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1949-1954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Привольненская сельская больница</w:t>
            </w: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1946-1953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Золотовский леспромхоз треста «Саратовспецлесзаг»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1952-1957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Кривоярского сельского Совета депутатов трудящихся,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Совета народных депутатов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1943-1992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Кочетновского сельского Совета депутатов трудящихся,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Совета народных депутатов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1943-1992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Совхоз «Вперед»,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коллективное предприятие «Первомайское»,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закрытого типа «Первомайское»,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сельскохозяйственный производственный кооператив «Первомайское»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1967-2003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Ровенский районный комитет профсоюза работников сельского хозяйства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1971-1977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Ровенское районное межхозяйственное племобъединение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1978-1983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Совхоз «Волжский»,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опытно-производственное хозяйство «Волжское»,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унитарное предприятие опытно-производственное хозяйство «Волжское»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1958-2003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Ровенский районный комитет профсоюза работников госучреждений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1971-1978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Ровенское районное управление межхозяйственных оросительных сетей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1976-1981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Совхоз «Привольный,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опытно-производственное хозяйство «Привольное».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унитарное предприятие опытно-производственное хозяйство «Привольное»</w:t>
            </w:r>
          </w:p>
          <w:p w:rsidR="007911A8" w:rsidRPr="00444593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1954-2001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4962" w:type="dxa"/>
          </w:tcPr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Ровенское районное объединение «Сельхозтехника»</w:t>
            </w:r>
          </w:p>
          <w:p w:rsidR="007911A8" w:rsidRDefault="007911A8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455" w:rsidRDefault="004F3455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455" w:rsidRDefault="004F3455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455" w:rsidRPr="00444593" w:rsidRDefault="004F3455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1958-1986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3455" w:rsidRPr="00444593" w:rsidTr="003679B2">
        <w:tc>
          <w:tcPr>
            <w:tcW w:w="1129" w:type="dxa"/>
          </w:tcPr>
          <w:p w:rsidR="004F3455" w:rsidRDefault="004F3455" w:rsidP="004F3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</w:tcPr>
          <w:p w:rsidR="004F3455" w:rsidRDefault="004F3455" w:rsidP="004F3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4F3455" w:rsidRDefault="004F3455" w:rsidP="004F3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:rsidR="004F3455" w:rsidRPr="00444593" w:rsidRDefault="004F3455" w:rsidP="004F3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4962" w:type="dxa"/>
          </w:tcPr>
          <w:p w:rsidR="007911A8" w:rsidRDefault="004F3455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Ровенского района,</w:t>
            </w:r>
          </w:p>
          <w:p w:rsidR="004F3455" w:rsidRDefault="004F3455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объединенн</w:t>
            </w:r>
            <w:r w:rsidR="00577756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</w:t>
            </w:r>
            <w:r w:rsidR="00577756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</w:t>
            </w:r>
            <w:r w:rsidR="0057775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Ровенского района,</w:t>
            </w:r>
          </w:p>
          <w:p w:rsidR="004F3455" w:rsidRDefault="004F3455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Ровенская районная администрация</w:t>
            </w:r>
          </w:p>
          <w:p w:rsidR="004F3455" w:rsidRPr="00444593" w:rsidRDefault="004F3455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455" w:rsidRDefault="004F3455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455" w:rsidRDefault="004F3455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455" w:rsidRDefault="004F3455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455" w:rsidRPr="00444593" w:rsidRDefault="004F3455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1992-2013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4F3455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4962" w:type="dxa"/>
          </w:tcPr>
          <w:p w:rsidR="007911A8" w:rsidRDefault="004F3455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Совхоз «Скатовский»,</w:t>
            </w:r>
          </w:p>
          <w:p w:rsidR="004F3455" w:rsidRDefault="004F3455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коллективное предприятие «Скатовское»,</w:t>
            </w:r>
          </w:p>
          <w:p w:rsidR="004F3455" w:rsidRDefault="004F3455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сельскохозяйственный производственный кооператив «Скатовский»</w:t>
            </w:r>
          </w:p>
          <w:p w:rsidR="004F3455" w:rsidRPr="00444593" w:rsidRDefault="004F3455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455" w:rsidRDefault="004F3455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455" w:rsidRDefault="004F3455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455" w:rsidRDefault="004F3455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455" w:rsidRDefault="004F3455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3455" w:rsidRPr="00444593" w:rsidRDefault="004F3455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1984-2002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4F3455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4962" w:type="dxa"/>
          </w:tcPr>
          <w:p w:rsidR="007911A8" w:rsidRDefault="004F3455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Ровенский филиал АКАПБ «Комплексбанк»</w:t>
            </w:r>
          </w:p>
          <w:p w:rsidR="007C1212" w:rsidRPr="004F3455" w:rsidRDefault="007C1212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</w:tcPr>
          <w:p w:rsidR="007C1212" w:rsidRDefault="007C1212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911A8" w:rsidRPr="007C1212" w:rsidRDefault="007C1212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1991-1997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7C1212" w:rsidRDefault="007C1212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119</w:t>
            </w:r>
          </w:p>
        </w:tc>
        <w:tc>
          <w:tcPr>
            <w:tcW w:w="4962" w:type="dxa"/>
          </w:tcPr>
          <w:p w:rsidR="007911A8" w:rsidRDefault="007C1212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Привольненского округа</w:t>
            </w:r>
          </w:p>
          <w:p w:rsidR="007C1212" w:rsidRPr="007C1212" w:rsidRDefault="007C1212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212" w:rsidRPr="00444593" w:rsidRDefault="007C1212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1992-2005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1A8" w:rsidRPr="00444593" w:rsidTr="003679B2">
        <w:tc>
          <w:tcPr>
            <w:tcW w:w="1129" w:type="dxa"/>
          </w:tcPr>
          <w:p w:rsidR="007911A8" w:rsidRPr="00444593" w:rsidRDefault="007C1212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4962" w:type="dxa"/>
          </w:tcPr>
          <w:p w:rsidR="007911A8" w:rsidRDefault="007C1212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Первомайского округа</w:t>
            </w:r>
          </w:p>
          <w:p w:rsidR="007C1212" w:rsidRPr="00444593" w:rsidRDefault="007C1212" w:rsidP="00791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911A8" w:rsidRPr="00444593" w:rsidRDefault="007C1212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1992-2005</w:t>
            </w:r>
          </w:p>
        </w:tc>
        <w:tc>
          <w:tcPr>
            <w:tcW w:w="1412" w:type="dxa"/>
          </w:tcPr>
          <w:p w:rsidR="007911A8" w:rsidRPr="00444593" w:rsidRDefault="007911A8" w:rsidP="00791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4962" w:type="dxa"/>
          </w:tcPr>
          <w:p w:rsidR="007C1212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Кочетновского округа</w:t>
            </w:r>
          </w:p>
          <w:p w:rsidR="007C1212" w:rsidRPr="00444593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1993-2005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4962" w:type="dxa"/>
          </w:tcPr>
          <w:p w:rsidR="007C1212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Ровенский районный комитет по экономике и собственности</w:t>
            </w:r>
          </w:p>
          <w:p w:rsidR="007C1212" w:rsidRPr="00444593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C1212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1993-1996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4962" w:type="dxa"/>
          </w:tcPr>
          <w:p w:rsidR="007C1212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Кривоярского округа</w:t>
            </w:r>
          </w:p>
          <w:p w:rsidR="007C1212" w:rsidRPr="00444593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1992-2005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4962" w:type="dxa"/>
          </w:tcPr>
          <w:p w:rsidR="007C1212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Тарлыковского округа</w:t>
            </w:r>
          </w:p>
          <w:p w:rsidR="007C1212" w:rsidRPr="00444593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1993-2005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4962" w:type="dxa"/>
          </w:tcPr>
          <w:p w:rsidR="007C1212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Луговского округа</w:t>
            </w:r>
          </w:p>
          <w:p w:rsidR="007C1212" w:rsidRPr="00444593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1992-2005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4962" w:type="dxa"/>
          </w:tcPr>
          <w:p w:rsidR="007C1212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Государственная налоговая инспекция по Ровенскому району</w:t>
            </w:r>
          </w:p>
          <w:p w:rsidR="007C1212" w:rsidRPr="00444593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C1212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1990-1999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4962" w:type="dxa"/>
          </w:tcPr>
          <w:p w:rsidR="007C1212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экологии и природных ресурсов,</w:t>
            </w:r>
          </w:p>
          <w:p w:rsidR="007C1212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охраны окружающей среды и природных ресурсов,</w:t>
            </w:r>
          </w:p>
          <w:p w:rsidR="007C1212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Ровенский филиал экологического фонда ВФПСО</w:t>
            </w:r>
          </w:p>
          <w:p w:rsidR="007C1212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212" w:rsidRPr="00444593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C1212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212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212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212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212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1992-2000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4962" w:type="dxa"/>
          </w:tcPr>
          <w:p w:rsidR="007C1212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Ровенского округа</w:t>
            </w:r>
          </w:p>
          <w:p w:rsidR="007C1212" w:rsidRPr="00444593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1993-2005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4962" w:type="dxa"/>
          </w:tcPr>
          <w:p w:rsidR="007C1212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Ровенский районный Совет</w:t>
            </w:r>
            <w:r w:rsidR="00941A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41AA6" w:rsidRDefault="00941AA6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Ровенское районное Собрание</w:t>
            </w:r>
          </w:p>
          <w:p w:rsidR="007C1212" w:rsidRPr="00444593" w:rsidRDefault="007C1212" w:rsidP="007C1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C1212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B2" w:rsidRPr="00444593" w:rsidRDefault="004F26B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1992-2016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4F26B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4962" w:type="dxa"/>
          </w:tcPr>
          <w:p w:rsidR="007C1212" w:rsidRDefault="004F26B2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Приволжского округа</w:t>
            </w:r>
          </w:p>
          <w:p w:rsidR="004F26B2" w:rsidRPr="00444593" w:rsidRDefault="004F26B2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4F26B2" w:rsidRPr="00444593" w:rsidRDefault="004F26B2" w:rsidP="004F26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1993-2005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4F26B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4962" w:type="dxa"/>
          </w:tcPr>
          <w:p w:rsidR="004F26B2" w:rsidRDefault="004F26B2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Совхоз «Тарлыковский», </w:t>
            </w:r>
          </w:p>
          <w:p w:rsidR="007C1212" w:rsidRDefault="004F26B2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закрытого типа «Тарлыковское»,</w:t>
            </w:r>
          </w:p>
          <w:p w:rsidR="004F26B2" w:rsidRDefault="004F26B2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сельскохозяйственный производственный кооператив «Тарлыковский»</w:t>
            </w:r>
          </w:p>
          <w:p w:rsidR="004F26B2" w:rsidRPr="00444593" w:rsidRDefault="004F26B2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C1212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B2" w:rsidRDefault="004F26B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B2" w:rsidRDefault="004F26B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B2" w:rsidRDefault="004F26B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B2" w:rsidRDefault="004F26B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B2" w:rsidRPr="00444593" w:rsidRDefault="004F26B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1984-2001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4F26B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4962" w:type="dxa"/>
          </w:tcPr>
          <w:p w:rsidR="007C1212" w:rsidRDefault="004F26B2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Ровенский районный комитет по управлению имуществом</w:t>
            </w:r>
          </w:p>
          <w:p w:rsidR="004F26B2" w:rsidRPr="00444593" w:rsidRDefault="004F26B2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C1212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6B2" w:rsidRPr="00444593" w:rsidRDefault="004F26B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1992-2002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4F26B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4962" w:type="dxa"/>
          </w:tcPr>
          <w:p w:rsidR="007C1212" w:rsidRDefault="004F26B2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Ровенского района, </w:t>
            </w:r>
          </w:p>
          <w:p w:rsidR="004F26B2" w:rsidRDefault="004F26B2" w:rsidP="004F26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объединенного муниципального образования Ровенского района, </w:t>
            </w:r>
          </w:p>
          <w:p w:rsidR="00E558B8" w:rsidRDefault="00E558B8" w:rsidP="004F26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учреждение «Управление социальной поддержки населения Ровенского района»</w:t>
            </w:r>
          </w:p>
          <w:p w:rsidR="004F26B2" w:rsidRPr="00444593" w:rsidRDefault="004F26B2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C1212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8B8" w:rsidRDefault="00E558B8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8B8" w:rsidRDefault="00E558B8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8B8" w:rsidRDefault="00E558B8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8B8" w:rsidRDefault="00E558B8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8B8" w:rsidRDefault="00E558B8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8B8" w:rsidRDefault="00E558B8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8B8" w:rsidRDefault="00E558B8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8B8" w:rsidRDefault="00E558B8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8B8" w:rsidRPr="00444593" w:rsidRDefault="00E558B8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1993-2013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E558B8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4962" w:type="dxa"/>
          </w:tcPr>
          <w:p w:rsidR="00EB7F57" w:rsidRDefault="00EB7F57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Совхоз «Береговской», </w:t>
            </w:r>
          </w:p>
          <w:p w:rsidR="007C1212" w:rsidRDefault="00EB7F57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коллективное предприятие «Береговское»,</w:t>
            </w:r>
          </w:p>
          <w:p w:rsidR="00EB7F57" w:rsidRDefault="00EB7F57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«Береговское»</w:t>
            </w:r>
          </w:p>
          <w:p w:rsidR="00EB7F57" w:rsidRPr="00444593" w:rsidRDefault="00EB7F57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6311" w:rsidRDefault="00926311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6311" w:rsidRDefault="00926311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6311" w:rsidRDefault="00926311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6311" w:rsidRDefault="00926311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212" w:rsidRPr="00444593" w:rsidRDefault="00EB7F57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1991-2007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12" w:rsidRPr="00444593" w:rsidTr="003679B2">
        <w:tc>
          <w:tcPr>
            <w:tcW w:w="1129" w:type="dxa"/>
          </w:tcPr>
          <w:p w:rsidR="007C1212" w:rsidRPr="00444593" w:rsidRDefault="00EB7F57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4962" w:type="dxa"/>
          </w:tcPr>
          <w:p w:rsidR="007C1212" w:rsidRDefault="00EB7F57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самоуправления:</w:t>
            </w:r>
          </w:p>
          <w:p w:rsidR="00EB7F57" w:rsidRDefault="00EB7F57" w:rsidP="00941A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Ровенского муниципального образования,</w:t>
            </w:r>
          </w:p>
          <w:p w:rsidR="00EB7F57" w:rsidRDefault="00EB7F57" w:rsidP="00EB7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Ровенского муниципального образования</w:t>
            </w:r>
          </w:p>
          <w:p w:rsidR="00EB7F57" w:rsidRDefault="00EB7F57" w:rsidP="00EB7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F57" w:rsidRDefault="00EB7F57" w:rsidP="00EB7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F57" w:rsidRDefault="00EB7F57" w:rsidP="00EB7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F57" w:rsidRPr="00444593" w:rsidRDefault="00EB7F57" w:rsidP="00EB7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B7F57" w:rsidRDefault="00EB7F57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F57" w:rsidRDefault="00EB7F57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F57" w:rsidRDefault="00EB7F57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F57" w:rsidRDefault="00EB7F57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F57" w:rsidRPr="00444593" w:rsidRDefault="00EB7F57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2005-2013</w:t>
            </w:r>
          </w:p>
        </w:tc>
        <w:tc>
          <w:tcPr>
            <w:tcW w:w="1412" w:type="dxa"/>
          </w:tcPr>
          <w:p w:rsidR="007C1212" w:rsidRPr="00444593" w:rsidRDefault="007C1212" w:rsidP="007C1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7F57" w:rsidRPr="00444593" w:rsidTr="003679B2">
        <w:tc>
          <w:tcPr>
            <w:tcW w:w="1129" w:type="dxa"/>
          </w:tcPr>
          <w:p w:rsidR="00EB7F57" w:rsidRPr="00444593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</w:tcPr>
          <w:p w:rsidR="00EB7F57" w:rsidRPr="00444593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EB7F57" w:rsidRPr="00444593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:rsidR="00EB7F57" w:rsidRPr="00444593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B7F57" w:rsidRPr="00444593" w:rsidTr="003679B2">
        <w:tc>
          <w:tcPr>
            <w:tcW w:w="1129" w:type="dxa"/>
          </w:tcPr>
          <w:p w:rsidR="00EB7F57" w:rsidRPr="00444593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4962" w:type="dxa"/>
          </w:tcPr>
          <w:p w:rsidR="00EB7F57" w:rsidRDefault="00EB7F57" w:rsidP="00EB7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самоуправления:</w:t>
            </w:r>
          </w:p>
          <w:p w:rsidR="00EB7F57" w:rsidRDefault="00EB7F57" w:rsidP="00EB7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Тарлыковского муниципального образования,</w:t>
            </w:r>
          </w:p>
          <w:p w:rsidR="00EB7F57" w:rsidRDefault="00EB7F57" w:rsidP="00EB7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Тарлыковского муниципального образования</w:t>
            </w:r>
          </w:p>
          <w:p w:rsidR="00EB7F57" w:rsidRPr="00444593" w:rsidRDefault="00EB7F57" w:rsidP="00EB7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B7F57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F57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F57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F57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F57" w:rsidRPr="00444593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2005-2014</w:t>
            </w:r>
          </w:p>
        </w:tc>
        <w:tc>
          <w:tcPr>
            <w:tcW w:w="1412" w:type="dxa"/>
          </w:tcPr>
          <w:p w:rsidR="00EB7F57" w:rsidRPr="00444593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7F57" w:rsidRPr="00444593" w:rsidTr="003679B2">
        <w:tc>
          <w:tcPr>
            <w:tcW w:w="1129" w:type="dxa"/>
          </w:tcPr>
          <w:p w:rsidR="00EB7F57" w:rsidRPr="00444593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4962" w:type="dxa"/>
          </w:tcPr>
          <w:p w:rsidR="00EB7F57" w:rsidRDefault="00EB7F57" w:rsidP="00EB7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Ровенское производственное объединение «Жилищно-коммунальное хозяйство»,</w:t>
            </w:r>
          </w:p>
          <w:p w:rsidR="00EB7F57" w:rsidRDefault="00EB7F57" w:rsidP="00EB7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унитарное предприятие Ровенского района производственное объединение </w:t>
            </w:r>
            <w:r w:rsidR="00920708">
              <w:rPr>
                <w:rFonts w:ascii="Times New Roman" w:hAnsi="Times New Roman" w:cs="Times New Roman"/>
                <w:sz w:val="28"/>
                <w:szCs w:val="28"/>
              </w:rPr>
              <w:t>«Жилищно-коммунальное хозяйство»</w:t>
            </w:r>
          </w:p>
          <w:p w:rsidR="00920708" w:rsidRPr="00444593" w:rsidRDefault="00920708" w:rsidP="00EB7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B7F57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Pr="00444593" w:rsidRDefault="00920708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1998-2007</w:t>
            </w:r>
          </w:p>
        </w:tc>
        <w:tc>
          <w:tcPr>
            <w:tcW w:w="1412" w:type="dxa"/>
          </w:tcPr>
          <w:p w:rsidR="00EB7F57" w:rsidRPr="00444593" w:rsidRDefault="00EB7F57" w:rsidP="00EB7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708" w:rsidRPr="00444593" w:rsidTr="003679B2">
        <w:tc>
          <w:tcPr>
            <w:tcW w:w="1129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4962" w:type="dxa"/>
          </w:tcPr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самоуправления:</w:t>
            </w:r>
          </w:p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Первомайского муниципального образования,</w:t>
            </w:r>
          </w:p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Первомайского муниципального образования</w:t>
            </w:r>
          </w:p>
          <w:p w:rsidR="00920708" w:rsidRPr="00444593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2005-2016</w:t>
            </w:r>
          </w:p>
        </w:tc>
        <w:tc>
          <w:tcPr>
            <w:tcW w:w="1412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708" w:rsidRPr="00444593" w:rsidTr="003679B2">
        <w:tc>
          <w:tcPr>
            <w:tcW w:w="1129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4962" w:type="dxa"/>
          </w:tcPr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самоуправления:</w:t>
            </w:r>
          </w:p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Кочетновского муниципального образования,</w:t>
            </w:r>
          </w:p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Кочетновского муниципального образования</w:t>
            </w:r>
          </w:p>
          <w:p w:rsidR="00920708" w:rsidRPr="00444593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2005-2015</w:t>
            </w:r>
          </w:p>
        </w:tc>
        <w:tc>
          <w:tcPr>
            <w:tcW w:w="1412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708" w:rsidRPr="00444593" w:rsidTr="003679B2">
        <w:tc>
          <w:tcPr>
            <w:tcW w:w="1129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4962" w:type="dxa"/>
          </w:tcPr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федерального казначейства по Ровенскому району</w:t>
            </w:r>
          </w:p>
          <w:p w:rsidR="00920708" w:rsidRPr="00444593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1995-2011</w:t>
            </w:r>
          </w:p>
        </w:tc>
        <w:tc>
          <w:tcPr>
            <w:tcW w:w="1412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708" w:rsidRPr="00444593" w:rsidTr="003679B2">
        <w:tc>
          <w:tcPr>
            <w:tcW w:w="1129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4962" w:type="dxa"/>
          </w:tcPr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самоуправления:</w:t>
            </w:r>
          </w:p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Кривоярского муниципального образования,</w:t>
            </w:r>
          </w:p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Кривоярского муниципального образования</w:t>
            </w:r>
          </w:p>
          <w:p w:rsidR="00920708" w:rsidRPr="00444593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2005-2016</w:t>
            </w:r>
          </w:p>
        </w:tc>
        <w:tc>
          <w:tcPr>
            <w:tcW w:w="1412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708" w:rsidRPr="00444593" w:rsidTr="003679B2">
        <w:tc>
          <w:tcPr>
            <w:tcW w:w="1129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4962" w:type="dxa"/>
          </w:tcPr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самоуправления:</w:t>
            </w:r>
          </w:p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Привольненского муниципального образования,</w:t>
            </w:r>
          </w:p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Привольненского муниципального образования</w:t>
            </w:r>
          </w:p>
          <w:p w:rsidR="00920708" w:rsidRPr="00444593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2005-2017</w:t>
            </w:r>
          </w:p>
        </w:tc>
        <w:tc>
          <w:tcPr>
            <w:tcW w:w="1412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708" w:rsidRPr="00444593" w:rsidTr="003679B2">
        <w:tc>
          <w:tcPr>
            <w:tcW w:w="1129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4962" w:type="dxa"/>
          </w:tcPr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Прокуратура Ровенского района</w:t>
            </w:r>
          </w:p>
          <w:p w:rsidR="00920708" w:rsidRPr="00444593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1971-2009</w:t>
            </w:r>
          </w:p>
        </w:tc>
        <w:tc>
          <w:tcPr>
            <w:tcW w:w="1412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708" w:rsidRPr="00444593" w:rsidTr="003679B2">
        <w:tc>
          <w:tcPr>
            <w:tcW w:w="1129" w:type="dxa"/>
          </w:tcPr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2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20708" w:rsidRPr="00444593" w:rsidTr="003679B2">
        <w:tc>
          <w:tcPr>
            <w:tcW w:w="1129" w:type="dxa"/>
          </w:tcPr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4962" w:type="dxa"/>
          </w:tcPr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самоуправления:</w:t>
            </w:r>
          </w:p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Луговского муниципального образования,</w:t>
            </w:r>
          </w:p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Луговского муниципального образования</w:t>
            </w:r>
          </w:p>
          <w:p w:rsidR="00920708" w:rsidRPr="00444593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2005-2017</w:t>
            </w:r>
          </w:p>
        </w:tc>
        <w:tc>
          <w:tcPr>
            <w:tcW w:w="1412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708" w:rsidRPr="00444593" w:rsidTr="003679B2">
        <w:tc>
          <w:tcPr>
            <w:tcW w:w="1129" w:type="dxa"/>
          </w:tcPr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4962" w:type="dxa"/>
          </w:tcPr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самоуправления:</w:t>
            </w:r>
          </w:p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Приволжского муниципального образования,</w:t>
            </w:r>
          </w:p>
          <w:p w:rsidR="00920708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Приволжского муниципального образования</w:t>
            </w:r>
          </w:p>
          <w:p w:rsidR="00920708" w:rsidRPr="00444593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2005-2013</w:t>
            </w:r>
          </w:p>
        </w:tc>
        <w:tc>
          <w:tcPr>
            <w:tcW w:w="1412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708" w:rsidRPr="00444593" w:rsidTr="003679B2">
        <w:tc>
          <w:tcPr>
            <w:tcW w:w="1129" w:type="dxa"/>
          </w:tcPr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4962" w:type="dxa"/>
          </w:tcPr>
          <w:p w:rsidR="00321F56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 «Централизованная бухгалтерия муниципальных образований Ровенского муниципального района Саратовской области»,</w:t>
            </w:r>
          </w:p>
          <w:p w:rsidR="00920708" w:rsidRPr="00444593" w:rsidRDefault="00920708" w:rsidP="0092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070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 w:rsidR="00321F56">
              <w:rPr>
                <w:rFonts w:ascii="Times New Roman" w:hAnsi="Times New Roman" w:cs="Times New Roman"/>
                <w:sz w:val="28"/>
                <w:szCs w:val="28"/>
              </w:rPr>
              <w:t xml:space="preserve">казенное </w:t>
            </w:r>
            <w:r w:rsidRPr="00920708">
              <w:rPr>
                <w:rFonts w:ascii="Times New Roman" w:hAnsi="Times New Roman" w:cs="Times New Roman"/>
                <w:sz w:val="28"/>
                <w:szCs w:val="28"/>
              </w:rPr>
              <w:t>учреждение «Централизованная бухгалтерия муниципальных образований Ровенского муниципального района Саратовской области»,</w:t>
            </w:r>
            <w:r w:rsidRPr="0092070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842" w:type="dxa"/>
          </w:tcPr>
          <w:p w:rsidR="00920708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1F56" w:rsidRDefault="00321F56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1F56" w:rsidRDefault="00321F56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1F56" w:rsidRDefault="00321F56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1F56" w:rsidRDefault="00321F56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1F56" w:rsidRDefault="00321F56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1F56" w:rsidRDefault="00321F56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1F56" w:rsidRDefault="00321F56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1F56" w:rsidRDefault="00321F56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1F56" w:rsidRPr="00444593" w:rsidRDefault="00321F56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2006-2016</w:t>
            </w:r>
          </w:p>
        </w:tc>
        <w:tc>
          <w:tcPr>
            <w:tcW w:w="1412" w:type="dxa"/>
          </w:tcPr>
          <w:p w:rsidR="00920708" w:rsidRPr="00444593" w:rsidRDefault="00920708" w:rsidP="009207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3FF2" w:rsidRDefault="00F33FF2" w:rsidP="00F91B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B79" w:rsidRDefault="00F91B79" w:rsidP="00F91B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B79" w:rsidRDefault="00F91B79" w:rsidP="00F91B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B79" w:rsidRDefault="00F91B79" w:rsidP="00F91B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B79" w:rsidRDefault="00F91B79" w:rsidP="00F91B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сектором </w:t>
      </w:r>
    </w:p>
    <w:p w:rsidR="00F91B79" w:rsidRPr="00444593" w:rsidRDefault="00F91B79" w:rsidP="00F91B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делам архивов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Н.В. Коробченко</w:t>
      </w:r>
      <w:bookmarkStart w:id="0" w:name="_GoBack"/>
      <w:bookmarkEnd w:id="0"/>
    </w:p>
    <w:sectPr w:rsidR="00F91B79" w:rsidRPr="00444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351" w:rsidRDefault="00AB0351" w:rsidP="00661697">
      <w:pPr>
        <w:spacing w:after="0" w:line="240" w:lineRule="auto"/>
      </w:pPr>
      <w:r>
        <w:separator/>
      </w:r>
    </w:p>
  </w:endnote>
  <w:endnote w:type="continuationSeparator" w:id="0">
    <w:p w:rsidR="00AB0351" w:rsidRDefault="00AB0351" w:rsidP="00661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351" w:rsidRDefault="00AB0351" w:rsidP="00661697">
      <w:pPr>
        <w:spacing w:after="0" w:line="240" w:lineRule="auto"/>
      </w:pPr>
      <w:r>
        <w:separator/>
      </w:r>
    </w:p>
  </w:footnote>
  <w:footnote w:type="continuationSeparator" w:id="0">
    <w:p w:rsidR="00AB0351" w:rsidRDefault="00AB0351" w:rsidP="006616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060"/>
    <w:rsid w:val="00030175"/>
    <w:rsid w:val="00071490"/>
    <w:rsid w:val="00073F4C"/>
    <w:rsid w:val="00321F56"/>
    <w:rsid w:val="003679B2"/>
    <w:rsid w:val="0039672A"/>
    <w:rsid w:val="00444593"/>
    <w:rsid w:val="00473A6C"/>
    <w:rsid w:val="004A106C"/>
    <w:rsid w:val="004D33D1"/>
    <w:rsid w:val="004F26B2"/>
    <w:rsid w:val="004F3455"/>
    <w:rsid w:val="00514C05"/>
    <w:rsid w:val="00570457"/>
    <w:rsid w:val="00577756"/>
    <w:rsid w:val="005812CC"/>
    <w:rsid w:val="00661697"/>
    <w:rsid w:val="00664EC6"/>
    <w:rsid w:val="00710F89"/>
    <w:rsid w:val="007911A8"/>
    <w:rsid w:val="007C1212"/>
    <w:rsid w:val="00920708"/>
    <w:rsid w:val="00926311"/>
    <w:rsid w:val="00941AA6"/>
    <w:rsid w:val="009C03D6"/>
    <w:rsid w:val="009C26BA"/>
    <w:rsid w:val="00A2035F"/>
    <w:rsid w:val="00A54BF9"/>
    <w:rsid w:val="00AB0351"/>
    <w:rsid w:val="00AE57B8"/>
    <w:rsid w:val="00B3060D"/>
    <w:rsid w:val="00B67060"/>
    <w:rsid w:val="00C416BE"/>
    <w:rsid w:val="00C929A0"/>
    <w:rsid w:val="00D942FF"/>
    <w:rsid w:val="00E558B8"/>
    <w:rsid w:val="00EB7F57"/>
    <w:rsid w:val="00ED0A9C"/>
    <w:rsid w:val="00ED1ABC"/>
    <w:rsid w:val="00F14409"/>
    <w:rsid w:val="00F33FF2"/>
    <w:rsid w:val="00F53FFC"/>
    <w:rsid w:val="00F91B79"/>
    <w:rsid w:val="00F9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D40F7"/>
  <w15:chartTrackingRefBased/>
  <w15:docId w15:val="{CBD40ECA-8775-4853-92D7-1EE42D7F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3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16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1697"/>
  </w:style>
  <w:style w:type="paragraph" w:styleId="a6">
    <w:name w:val="footer"/>
    <w:basedOn w:val="a"/>
    <w:link w:val="a7"/>
    <w:uiPriority w:val="99"/>
    <w:unhideWhenUsed/>
    <w:rsid w:val="006616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1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13</Pages>
  <Words>1854</Words>
  <Characters>10569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Архив</cp:lastModifiedBy>
  <cp:revision>18</cp:revision>
  <dcterms:created xsi:type="dcterms:W3CDTF">2026-09-15T08:26:00Z</dcterms:created>
  <dcterms:modified xsi:type="dcterms:W3CDTF">2026-09-18T04:27:00Z</dcterms:modified>
</cp:coreProperties>
</file>